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B93B" w14:textId="77777777" w:rsidR="00AE1164" w:rsidRPr="00681861" w:rsidRDefault="00AE1164" w:rsidP="00AE1164">
      <w:pPr>
        <w:spacing w:after="0" w:line="240" w:lineRule="auto"/>
        <w:jc w:val="center"/>
        <w:rPr>
          <w:b/>
          <w:bCs/>
        </w:rPr>
      </w:pPr>
      <w:r w:rsidRPr="00681861">
        <w:rPr>
          <w:b/>
          <w:bCs/>
          <w:noProof/>
        </w:rPr>
        <w:drawing>
          <wp:inline distT="0" distB="0" distL="0" distR="0" wp14:anchorId="577C60B9" wp14:editId="1F357F8E">
            <wp:extent cx="2456180" cy="786143"/>
            <wp:effectExtent l="0" t="0" r="1270" b="0"/>
            <wp:docPr id="220102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2" b="1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3" cy="79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9203F" w14:textId="01317E17" w:rsidR="005A0D89" w:rsidRPr="00681861" w:rsidRDefault="00AE1164" w:rsidP="00AE1164">
      <w:pPr>
        <w:jc w:val="center"/>
        <w:rPr>
          <w:b/>
          <w:bCs/>
          <w:color w:val="7030A0"/>
          <w:sz w:val="32"/>
          <w:szCs w:val="32"/>
        </w:rPr>
      </w:pPr>
      <w:r w:rsidRPr="00681861">
        <w:rPr>
          <w:b/>
          <w:bCs/>
          <w:sz w:val="32"/>
          <w:szCs w:val="32"/>
        </w:rPr>
        <w:t xml:space="preserve">Operations Coordinator </w:t>
      </w:r>
      <w:r w:rsidRPr="00681861">
        <w:rPr>
          <w:b/>
          <w:bCs/>
          <w:sz w:val="32"/>
          <w:szCs w:val="32"/>
        </w:rPr>
        <w:br/>
      </w:r>
      <w:r w:rsidR="00164E4A" w:rsidRPr="00681861">
        <w:rPr>
          <w:b/>
          <w:bCs/>
          <w:color w:val="7030A0"/>
          <w:sz w:val="32"/>
          <w:szCs w:val="32"/>
        </w:rPr>
        <w:t>Application form</w:t>
      </w:r>
    </w:p>
    <w:p w14:paraId="656BF218" w14:textId="219CF409" w:rsidR="00541854" w:rsidRPr="00681861" w:rsidRDefault="00541854" w:rsidP="00CB77B6">
      <w:p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  <w:shd w:val="clear" w:color="auto" w:fill="F2CEED" w:themeFill="accent5" w:themeFillTint="33"/>
        <w:jc w:val="center"/>
      </w:pPr>
      <w:r w:rsidRPr="00681861">
        <w:t xml:space="preserve">Please email the completed application form to: tom@becclesbaptistchurch.co.uk </w:t>
      </w:r>
      <w:r w:rsidR="00CE0C47" w:rsidRPr="00681861">
        <w:br/>
      </w:r>
      <w:r w:rsidR="00D37201" w:rsidRPr="00681861">
        <w:t>t</w:t>
      </w:r>
      <w:r w:rsidR="00CE0C47" w:rsidRPr="00681861">
        <w:t>ogether with: (1) a covering letter;</w:t>
      </w:r>
      <w:r w:rsidR="00D37201" w:rsidRPr="00681861">
        <w:t xml:space="preserve"> and</w:t>
      </w:r>
      <w:r w:rsidR="00CE0C47" w:rsidRPr="00681861">
        <w:t xml:space="preserve"> (2) your CV</w:t>
      </w:r>
      <w:r w:rsidR="00D37201" w:rsidRPr="00681861">
        <w:t xml:space="preserve">. </w:t>
      </w:r>
    </w:p>
    <w:p w14:paraId="78A7AA96" w14:textId="77777777" w:rsidR="00CB77B6" w:rsidRPr="00681861" w:rsidRDefault="00CB77B6" w:rsidP="00CB77B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E1164" w:rsidRPr="00681861" w14:paraId="7D1DB06C" w14:textId="4669E36D" w:rsidTr="00AE1164">
        <w:tc>
          <w:tcPr>
            <w:tcW w:w="1838" w:type="dxa"/>
          </w:tcPr>
          <w:p w14:paraId="35CC63CE" w14:textId="77777777" w:rsidR="00AE1164" w:rsidRPr="00681861" w:rsidRDefault="00AE1164" w:rsidP="00CA0059">
            <w:pPr>
              <w:spacing w:before="60" w:after="60"/>
            </w:pPr>
            <w:r w:rsidRPr="00681861">
              <w:t xml:space="preserve">Name: </w:t>
            </w:r>
          </w:p>
        </w:tc>
        <w:tc>
          <w:tcPr>
            <w:tcW w:w="7178" w:type="dxa"/>
          </w:tcPr>
          <w:p w14:paraId="6746AB9B" w14:textId="77777777" w:rsidR="00976E3E" w:rsidRPr="00681861" w:rsidRDefault="00976E3E" w:rsidP="00CA0059">
            <w:pPr>
              <w:spacing w:before="60" w:after="60"/>
            </w:pPr>
          </w:p>
        </w:tc>
      </w:tr>
      <w:tr w:rsidR="00AE1164" w:rsidRPr="00681861" w14:paraId="3EA9579D" w14:textId="1D323F70" w:rsidTr="00AE1164">
        <w:tc>
          <w:tcPr>
            <w:tcW w:w="1838" w:type="dxa"/>
          </w:tcPr>
          <w:p w14:paraId="77061039" w14:textId="77777777" w:rsidR="00AE1164" w:rsidRPr="00681861" w:rsidRDefault="00AE1164" w:rsidP="00CA0059">
            <w:pPr>
              <w:spacing w:before="60" w:after="60"/>
            </w:pPr>
            <w:r w:rsidRPr="00681861">
              <w:t xml:space="preserve">Address: </w:t>
            </w:r>
          </w:p>
        </w:tc>
        <w:tc>
          <w:tcPr>
            <w:tcW w:w="7178" w:type="dxa"/>
          </w:tcPr>
          <w:p w14:paraId="2BB87545" w14:textId="77777777" w:rsidR="00AE1164" w:rsidRPr="00681861" w:rsidRDefault="00AE1164" w:rsidP="00CA0059">
            <w:pPr>
              <w:spacing w:before="60" w:after="60"/>
            </w:pPr>
          </w:p>
        </w:tc>
      </w:tr>
      <w:tr w:rsidR="00AE1164" w:rsidRPr="00681861" w14:paraId="7DAA9F7E" w14:textId="5E7799C7" w:rsidTr="00AE1164">
        <w:tc>
          <w:tcPr>
            <w:tcW w:w="1838" w:type="dxa"/>
          </w:tcPr>
          <w:p w14:paraId="0192F416" w14:textId="77777777" w:rsidR="00AE1164" w:rsidRPr="00681861" w:rsidRDefault="00AE1164" w:rsidP="00CA0059">
            <w:pPr>
              <w:spacing w:before="60" w:after="60"/>
            </w:pPr>
            <w:r w:rsidRPr="00681861">
              <w:t xml:space="preserve">Postcode: </w:t>
            </w:r>
          </w:p>
        </w:tc>
        <w:tc>
          <w:tcPr>
            <w:tcW w:w="7178" w:type="dxa"/>
          </w:tcPr>
          <w:p w14:paraId="2D534C99" w14:textId="77777777" w:rsidR="00AE1164" w:rsidRPr="00681861" w:rsidRDefault="00AE1164" w:rsidP="00CA0059">
            <w:pPr>
              <w:spacing w:before="60" w:after="60"/>
            </w:pPr>
          </w:p>
        </w:tc>
      </w:tr>
      <w:tr w:rsidR="00AE1164" w:rsidRPr="00681861" w14:paraId="75729D80" w14:textId="6FAE533C" w:rsidTr="00AE1164">
        <w:tc>
          <w:tcPr>
            <w:tcW w:w="1838" w:type="dxa"/>
          </w:tcPr>
          <w:p w14:paraId="15B5AB20" w14:textId="77777777" w:rsidR="00AE1164" w:rsidRPr="00681861" w:rsidRDefault="00AE1164" w:rsidP="00CA0059">
            <w:pPr>
              <w:spacing w:before="60" w:after="60"/>
            </w:pPr>
            <w:r w:rsidRPr="00681861">
              <w:t xml:space="preserve">Email: </w:t>
            </w:r>
          </w:p>
        </w:tc>
        <w:tc>
          <w:tcPr>
            <w:tcW w:w="7178" w:type="dxa"/>
          </w:tcPr>
          <w:p w14:paraId="0DBC13D8" w14:textId="77777777" w:rsidR="00AE1164" w:rsidRPr="00681861" w:rsidRDefault="00AE1164" w:rsidP="00CA0059">
            <w:pPr>
              <w:spacing w:before="60" w:after="60"/>
            </w:pPr>
          </w:p>
        </w:tc>
      </w:tr>
      <w:tr w:rsidR="00AE1164" w:rsidRPr="00681861" w14:paraId="30BE9250" w14:textId="03520071" w:rsidTr="00AE1164">
        <w:tc>
          <w:tcPr>
            <w:tcW w:w="1838" w:type="dxa"/>
          </w:tcPr>
          <w:p w14:paraId="49111E27" w14:textId="77777777" w:rsidR="00AE1164" w:rsidRPr="00681861" w:rsidRDefault="00AE1164" w:rsidP="00CA0059">
            <w:pPr>
              <w:spacing w:before="60" w:after="60"/>
            </w:pPr>
            <w:r w:rsidRPr="00681861">
              <w:t xml:space="preserve">Mobile Phone: </w:t>
            </w:r>
          </w:p>
        </w:tc>
        <w:tc>
          <w:tcPr>
            <w:tcW w:w="7178" w:type="dxa"/>
          </w:tcPr>
          <w:p w14:paraId="7BE7A0A6" w14:textId="77777777" w:rsidR="00AE1164" w:rsidRPr="00681861" w:rsidRDefault="00AE1164" w:rsidP="00CA0059">
            <w:pPr>
              <w:spacing w:before="60" w:after="60"/>
            </w:pPr>
          </w:p>
        </w:tc>
      </w:tr>
    </w:tbl>
    <w:p w14:paraId="5D651ECE" w14:textId="77777777" w:rsidR="00164E4A" w:rsidRPr="00681861" w:rsidRDefault="00164E4A"/>
    <w:p w14:paraId="09E56AC9" w14:textId="4A1B255D" w:rsidR="00CA0059" w:rsidRPr="00681861" w:rsidRDefault="00CA0059" w:rsidP="00C83066">
      <w:pPr>
        <w:pStyle w:val="Heading3"/>
      </w:pPr>
      <w:r w:rsidRPr="00681861">
        <w:t xml:space="preserve">Role Applying for: </w:t>
      </w:r>
      <w:r w:rsidRPr="00C83066">
        <w:rPr>
          <w:b w:val="0"/>
          <w:bCs w:val="0"/>
        </w:rPr>
        <w:t>Operations Coordinator</w:t>
      </w:r>
      <w:r w:rsidRPr="00681861">
        <w:t xml:space="preserve"> </w:t>
      </w:r>
    </w:p>
    <w:p w14:paraId="4206616B" w14:textId="77777777" w:rsidR="00CA0059" w:rsidRPr="00681861" w:rsidRDefault="00CA0059" w:rsidP="00CA0059"/>
    <w:p w14:paraId="6144C0BE" w14:textId="52B91608" w:rsidR="00737CE3" w:rsidRPr="00681861" w:rsidRDefault="00AE1164" w:rsidP="00737CE3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81861">
        <w:t>Why are you applying</w:t>
      </w:r>
      <w:r w:rsidR="00FA1BA5" w:rsidRPr="00681861">
        <w:t xml:space="preserve"> for the role of Operations Coordinator at Beccles Baptist Church? </w:t>
      </w:r>
    </w:p>
    <w:p w14:paraId="09DE613E" w14:textId="77777777" w:rsidR="00AE1164" w:rsidRPr="00681861" w:rsidRDefault="00AE1164" w:rsidP="00AE1164"/>
    <w:p w14:paraId="09672343" w14:textId="69A7AB9E" w:rsidR="00FA1BA5" w:rsidRPr="00681861" w:rsidRDefault="00FA1BA5" w:rsidP="00FA1BA5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81861">
        <w:t xml:space="preserve">What </w:t>
      </w:r>
      <w:r w:rsidRPr="00681861">
        <w:rPr>
          <w:i/>
          <w:iCs/>
          <w:u w:val="single"/>
        </w:rPr>
        <w:t>skills and abilities</w:t>
      </w:r>
      <w:r w:rsidRPr="00681861">
        <w:t xml:space="preserve"> fit you for the role of Operations Coordinator?</w:t>
      </w:r>
    </w:p>
    <w:p w14:paraId="511E8851" w14:textId="77777777" w:rsidR="00AE1164" w:rsidRPr="00681861" w:rsidRDefault="00AE1164" w:rsidP="00AE1164"/>
    <w:p w14:paraId="3AB01123" w14:textId="4E1805CB" w:rsidR="00FA1BA5" w:rsidRPr="00681861" w:rsidRDefault="00FA1BA5" w:rsidP="00FA1BA5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81861">
        <w:t xml:space="preserve">What </w:t>
      </w:r>
      <w:r w:rsidRPr="00681861">
        <w:rPr>
          <w:i/>
          <w:iCs/>
          <w:u w:val="single"/>
        </w:rPr>
        <w:t>experience</w:t>
      </w:r>
      <w:r w:rsidRPr="00681861">
        <w:t xml:space="preserve"> will help you in the role of Operations Coordinator? </w:t>
      </w:r>
    </w:p>
    <w:p w14:paraId="328BF425" w14:textId="77777777" w:rsidR="00AE1164" w:rsidRPr="00681861" w:rsidRDefault="00AE1164" w:rsidP="00AE1164"/>
    <w:p w14:paraId="1C264BB4" w14:textId="0504C66F" w:rsidR="00AE1164" w:rsidRPr="00681861" w:rsidRDefault="00AE1164" w:rsidP="00AE1164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81861">
        <w:t xml:space="preserve">Are there any aspects of the role that particularly excite you? </w:t>
      </w:r>
    </w:p>
    <w:p w14:paraId="7DE0BDDA" w14:textId="77777777" w:rsidR="00AE1164" w:rsidRPr="00681861" w:rsidRDefault="00AE1164" w:rsidP="00AE1164"/>
    <w:p w14:paraId="2A517C47" w14:textId="755F8D26" w:rsidR="00AE1164" w:rsidRPr="00681861" w:rsidRDefault="00AE1164" w:rsidP="00AE1164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81861">
        <w:t xml:space="preserve">Are there any aspects of the role you would find more challenging? </w:t>
      </w:r>
    </w:p>
    <w:p w14:paraId="5939A47D" w14:textId="77777777" w:rsidR="00AE1164" w:rsidRPr="00681861" w:rsidRDefault="00AE1164" w:rsidP="00AE1164"/>
    <w:p w14:paraId="0E94F107" w14:textId="47E084F3" w:rsidR="00FA1BA5" w:rsidRPr="00681861" w:rsidRDefault="00FA1BA5" w:rsidP="00FA1BA5">
      <w:pPr>
        <w:pStyle w:val="ListParagraph"/>
        <w:numPr>
          <w:ilvl w:val="0"/>
          <w:numId w:val="1"/>
        </w:numPr>
        <w:ind w:left="357" w:hanging="357"/>
        <w:contextualSpacing w:val="0"/>
      </w:pPr>
      <w:r w:rsidRPr="00681861">
        <w:t xml:space="preserve">How do you think Beccles Baptist Church will benefit from the appointment of an Operations Coordinator? </w:t>
      </w:r>
    </w:p>
    <w:p w14:paraId="4169D6BA" w14:textId="77777777" w:rsidR="00FA1BA5" w:rsidRPr="00681861" w:rsidRDefault="00FA1BA5" w:rsidP="00FA1BA5"/>
    <w:p w14:paraId="25EE762A" w14:textId="77777777" w:rsidR="00AE1164" w:rsidRPr="00681861" w:rsidRDefault="00AE1164" w:rsidP="00FA1BA5"/>
    <w:p w14:paraId="77544DAA" w14:textId="77777777" w:rsidR="00CA0059" w:rsidRPr="00681861" w:rsidRDefault="00CA0059">
      <w:pPr>
        <w:rPr>
          <w:b/>
          <w:bCs/>
          <w:color w:val="7030A0"/>
          <w:sz w:val="28"/>
          <w:szCs w:val="28"/>
        </w:rPr>
      </w:pPr>
      <w:r w:rsidRPr="00681861">
        <w:rPr>
          <w:b/>
          <w:bCs/>
        </w:rPr>
        <w:br w:type="page"/>
      </w:r>
    </w:p>
    <w:p w14:paraId="7C61DFB9" w14:textId="238D1B12" w:rsidR="00FA1BA5" w:rsidRPr="00681861" w:rsidRDefault="00FA1BA5" w:rsidP="00C83066">
      <w:pPr>
        <w:pStyle w:val="Heading3"/>
      </w:pPr>
      <w:r w:rsidRPr="00681861">
        <w:lastRenderedPageBreak/>
        <w:t xml:space="preserve">References </w:t>
      </w:r>
    </w:p>
    <w:p w14:paraId="1A938C35" w14:textId="1FBB4811" w:rsidR="00FA1BA5" w:rsidRPr="00681861" w:rsidRDefault="00AE1164" w:rsidP="00FA1BA5">
      <w:r w:rsidRPr="00681861">
        <w:t xml:space="preserve">Please provide us with details of three referees. </w:t>
      </w:r>
      <w:r w:rsidR="00B40462" w:rsidRPr="00681861">
        <w:t>O</w:t>
      </w:r>
      <w:r w:rsidRPr="00681861">
        <w:t xml:space="preserve">ne of these referees should be </w:t>
      </w:r>
      <w:r w:rsidR="00C70432" w:rsidRPr="00681861">
        <w:t>your current/most recent</w:t>
      </w:r>
      <w:r w:rsidRPr="00681861">
        <w:t xml:space="preserve"> employer.  </w:t>
      </w:r>
      <w:r w:rsidR="00B40462" w:rsidRPr="00681861">
        <w:t xml:space="preserve">One of these referees should be your current minister, if you are applying for this role from a church other than Beccles Baptist Church. </w:t>
      </w:r>
    </w:p>
    <w:p w14:paraId="1F501F13" w14:textId="77777777" w:rsidR="00AE1164" w:rsidRPr="00681861" w:rsidRDefault="00AE1164" w:rsidP="00FA1BA5"/>
    <w:p w14:paraId="1D097D3D" w14:textId="3C134785" w:rsidR="00AE1164" w:rsidRPr="00681861" w:rsidRDefault="00AE1164" w:rsidP="00FA1BA5">
      <w:r w:rsidRPr="00681861">
        <w:rPr>
          <w:b/>
          <w:bCs/>
        </w:rPr>
        <w:t>1</w:t>
      </w:r>
      <w:r w:rsidRPr="00681861">
        <w:rPr>
          <w:b/>
          <w:bCs/>
          <w:vertAlign w:val="superscript"/>
        </w:rPr>
        <w:t>st</w:t>
      </w:r>
      <w:r w:rsidRPr="00681861">
        <w:rPr>
          <w:b/>
          <w:bCs/>
        </w:rPr>
        <w:t xml:space="preserve"> Referee</w:t>
      </w:r>
      <w:r w:rsidRPr="00681861">
        <w:t xml:space="preserve"> (current/most recent employer)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B77B6" w:rsidRPr="00681861" w14:paraId="7901390C" w14:textId="48C0AAA4" w:rsidTr="00CB77B6">
        <w:tc>
          <w:tcPr>
            <w:tcW w:w="1696" w:type="dxa"/>
          </w:tcPr>
          <w:p w14:paraId="7B1BEA87" w14:textId="77777777" w:rsidR="00CB77B6" w:rsidRPr="00681861" w:rsidRDefault="00CB77B6" w:rsidP="00CB77B6">
            <w:pPr>
              <w:spacing w:before="120" w:after="120"/>
            </w:pPr>
            <w:r w:rsidRPr="00681861">
              <w:t xml:space="preserve">Name: </w:t>
            </w:r>
          </w:p>
        </w:tc>
        <w:tc>
          <w:tcPr>
            <w:tcW w:w="7320" w:type="dxa"/>
          </w:tcPr>
          <w:p w14:paraId="225F2B26" w14:textId="77777777" w:rsidR="00CB77B6" w:rsidRPr="00681861" w:rsidRDefault="00CB77B6" w:rsidP="00CB77B6">
            <w:pPr>
              <w:spacing w:before="120" w:after="120"/>
            </w:pPr>
          </w:p>
        </w:tc>
      </w:tr>
      <w:tr w:rsidR="00CB77B6" w:rsidRPr="00681861" w14:paraId="0FA1DC69" w14:textId="380714EA" w:rsidTr="00CB77B6">
        <w:tc>
          <w:tcPr>
            <w:tcW w:w="1696" w:type="dxa"/>
          </w:tcPr>
          <w:p w14:paraId="3EF672E0" w14:textId="77777777" w:rsidR="00CB77B6" w:rsidRPr="00681861" w:rsidRDefault="00CB77B6" w:rsidP="00CB77B6">
            <w:pPr>
              <w:spacing w:before="120" w:after="120"/>
            </w:pPr>
            <w:r w:rsidRPr="00681861">
              <w:t xml:space="preserve">Relationship: </w:t>
            </w:r>
          </w:p>
        </w:tc>
        <w:tc>
          <w:tcPr>
            <w:tcW w:w="7320" w:type="dxa"/>
          </w:tcPr>
          <w:p w14:paraId="02BA331F" w14:textId="77777777" w:rsidR="00CB77B6" w:rsidRPr="00681861" w:rsidRDefault="00CB77B6" w:rsidP="00CB77B6">
            <w:pPr>
              <w:spacing w:before="120" w:after="120"/>
            </w:pPr>
          </w:p>
        </w:tc>
      </w:tr>
      <w:tr w:rsidR="00CB77B6" w:rsidRPr="00681861" w14:paraId="17BF4590" w14:textId="3C47E522" w:rsidTr="00CB77B6">
        <w:tc>
          <w:tcPr>
            <w:tcW w:w="1696" w:type="dxa"/>
          </w:tcPr>
          <w:p w14:paraId="4F91643D" w14:textId="77777777" w:rsidR="00CB77B6" w:rsidRPr="00681861" w:rsidRDefault="00CB77B6" w:rsidP="00CB77B6">
            <w:pPr>
              <w:spacing w:before="120" w:after="120"/>
            </w:pPr>
            <w:r w:rsidRPr="00681861">
              <w:t xml:space="preserve">Email: </w:t>
            </w:r>
          </w:p>
        </w:tc>
        <w:tc>
          <w:tcPr>
            <w:tcW w:w="7320" w:type="dxa"/>
          </w:tcPr>
          <w:p w14:paraId="2D2E1E06" w14:textId="77777777" w:rsidR="00CB77B6" w:rsidRPr="00681861" w:rsidRDefault="00CB77B6" w:rsidP="00CB77B6">
            <w:pPr>
              <w:spacing w:before="120" w:after="120"/>
            </w:pPr>
          </w:p>
        </w:tc>
      </w:tr>
      <w:tr w:rsidR="00CB77B6" w:rsidRPr="00681861" w14:paraId="66ED4506" w14:textId="5D42A066" w:rsidTr="00CB77B6">
        <w:tc>
          <w:tcPr>
            <w:tcW w:w="1696" w:type="dxa"/>
          </w:tcPr>
          <w:p w14:paraId="1FDC7124" w14:textId="77777777" w:rsidR="00CB77B6" w:rsidRPr="00681861" w:rsidRDefault="00CB77B6" w:rsidP="00CB77B6">
            <w:pPr>
              <w:spacing w:before="120" w:after="120"/>
            </w:pPr>
            <w:r w:rsidRPr="00681861">
              <w:t xml:space="preserve">Mobile: </w:t>
            </w:r>
          </w:p>
        </w:tc>
        <w:tc>
          <w:tcPr>
            <w:tcW w:w="7320" w:type="dxa"/>
          </w:tcPr>
          <w:p w14:paraId="60104930" w14:textId="77777777" w:rsidR="00CB77B6" w:rsidRPr="00681861" w:rsidRDefault="00CB77B6" w:rsidP="00CB77B6">
            <w:pPr>
              <w:spacing w:before="120" w:after="120"/>
            </w:pPr>
          </w:p>
        </w:tc>
      </w:tr>
    </w:tbl>
    <w:p w14:paraId="1E87F491" w14:textId="77777777" w:rsidR="00AE1164" w:rsidRPr="00681861" w:rsidRDefault="00AE1164" w:rsidP="00AE1164"/>
    <w:p w14:paraId="460F1816" w14:textId="5FC4DE10" w:rsidR="00AE1164" w:rsidRPr="00681861" w:rsidRDefault="00AE1164" w:rsidP="00AE1164">
      <w:pPr>
        <w:rPr>
          <w:b/>
          <w:bCs/>
        </w:rPr>
      </w:pPr>
      <w:r w:rsidRPr="00681861">
        <w:rPr>
          <w:b/>
          <w:bCs/>
        </w:rPr>
        <w:t>2</w:t>
      </w:r>
      <w:r w:rsidRPr="00681861">
        <w:rPr>
          <w:b/>
          <w:bCs/>
          <w:vertAlign w:val="superscript"/>
        </w:rPr>
        <w:t>nd</w:t>
      </w:r>
      <w:r w:rsidRPr="00681861">
        <w:rPr>
          <w:b/>
          <w:bCs/>
        </w:rPr>
        <w:t xml:space="preserve"> Referee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B77B6" w:rsidRPr="00681861" w14:paraId="2F2AF1C8" w14:textId="77777777" w:rsidTr="00062E0F">
        <w:tc>
          <w:tcPr>
            <w:tcW w:w="1696" w:type="dxa"/>
          </w:tcPr>
          <w:p w14:paraId="6BA3EDDD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Name: </w:t>
            </w:r>
          </w:p>
        </w:tc>
        <w:tc>
          <w:tcPr>
            <w:tcW w:w="7320" w:type="dxa"/>
          </w:tcPr>
          <w:p w14:paraId="0AE931DF" w14:textId="77777777" w:rsidR="00CB77B6" w:rsidRPr="00681861" w:rsidRDefault="00CB77B6" w:rsidP="00062E0F">
            <w:pPr>
              <w:spacing w:before="120" w:after="120"/>
            </w:pPr>
          </w:p>
        </w:tc>
      </w:tr>
      <w:tr w:rsidR="00CB77B6" w:rsidRPr="00681861" w14:paraId="530ECE13" w14:textId="77777777" w:rsidTr="00062E0F">
        <w:tc>
          <w:tcPr>
            <w:tcW w:w="1696" w:type="dxa"/>
          </w:tcPr>
          <w:p w14:paraId="1D8A6139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Relationship: </w:t>
            </w:r>
          </w:p>
        </w:tc>
        <w:tc>
          <w:tcPr>
            <w:tcW w:w="7320" w:type="dxa"/>
          </w:tcPr>
          <w:p w14:paraId="60C079D5" w14:textId="77777777" w:rsidR="00CB77B6" w:rsidRPr="00681861" w:rsidRDefault="00CB77B6" w:rsidP="00062E0F">
            <w:pPr>
              <w:spacing w:before="120" w:after="120"/>
            </w:pPr>
          </w:p>
        </w:tc>
      </w:tr>
      <w:tr w:rsidR="00CB77B6" w:rsidRPr="00681861" w14:paraId="7D19A493" w14:textId="77777777" w:rsidTr="00062E0F">
        <w:tc>
          <w:tcPr>
            <w:tcW w:w="1696" w:type="dxa"/>
          </w:tcPr>
          <w:p w14:paraId="7A0485BE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Email: </w:t>
            </w:r>
          </w:p>
        </w:tc>
        <w:tc>
          <w:tcPr>
            <w:tcW w:w="7320" w:type="dxa"/>
          </w:tcPr>
          <w:p w14:paraId="1A8BB7DF" w14:textId="77777777" w:rsidR="00CB77B6" w:rsidRPr="00681861" w:rsidRDefault="00CB77B6" w:rsidP="00062E0F">
            <w:pPr>
              <w:spacing w:before="120" w:after="120"/>
            </w:pPr>
          </w:p>
        </w:tc>
      </w:tr>
      <w:tr w:rsidR="00CB77B6" w:rsidRPr="00681861" w14:paraId="0DC200CC" w14:textId="77777777" w:rsidTr="00062E0F">
        <w:tc>
          <w:tcPr>
            <w:tcW w:w="1696" w:type="dxa"/>
          </w:tcPr>
          <w:p w14:paraId="5BCB8EF1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Mobile: </w:t>
            </w:r>
          </w:p>
        </w:tc>
        <w:tc>
          <w:tcPr>
            <w:tcW w:w="7320" w:type="dxa"/>
          </w:tcPr>
          <w:p w14:paraId="2B3790FD" w14:textId="77777777" w:rsidR="00CB77B6" w:rsidRPr="00681861" w:rsidRDefault="00CB77B6" w:rsidP="00062E0F">
            <w:pPr>
              <w:spacing w:before="120" w:after="120"/>
            </w:pPr>
          </w:p>
        </w:tc>
      </w:tr>
    </w:tbl>
    <w:p w14:paraId="7669783C" w14:textId="77777777" w:rsidR="00AE1164" w:rsidRPr="00681861" w:rsidRDefault="00AE1164" w:rsidP="00AE1164"/>
    <w:p w14:paraId="76FBF120" w14:textId="60BE0F9A" w:rsidR="00AE1164" w:rsidRPr="00681861" w:rsidRDefault="00AE1164" w:rsidP="00AE1164">
      <w:pPr>
        <w:rPr>
          <w:b/>
          <w:bCs/>
        </w:rPr>
      </w:pPr>
      <w:r w:rsidRPr="00681861">
        <w:rPr>
          <w:b/>
          <w:bCs/>
        </w:rPr>
        <w:t>3</w:t>
      </w:r>
      <w:r w:rsidRPr="00681861">
        <w:rPr>
          <w:b/>
          <w:bCs/>
          <w:vertAlign w:val="superscript"/>
        </w:rPr>
        <w:t>rd</w:t>
      </w:r>
      <w:r w:rsidRPr="00681861">
        <w:rPr>
          <w:b/>
          <w:bCs/>
        </w:rPr>
        <w:t xml:space="preserve"> Referee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CB77B6" w:rsidRPr="00681861" w14:paraId="3F3A5B0D" w14:textId="77777777" w:rsidTr="00062E0F">
        <w:tc>
          <w:tcPr>
            <w:tcW w:w="1696" w:type="dxa"/>
          </w:tcPr>
          <w:p w14:paraId="66A53F24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Name: </w:t>
            </w:r>
          </w:p>
        </w:tc>
        <w:tc>
          <w:tcPr>
            <w:tcW w:w="7320" w:type="dxa"/>
          </w:tcPr>
          <w:p w14:paraId="6C742849" w14:textId="77777777" w:rsidR="00CB77B6" w:rsidRPr="00681861" w:rsidRDefault="00CB77B6" w:rsidP="00062E0F">
            <w:pPr>
              <w:spacing w:before="120" w:after="120"/>
            </w:pPr>
          </w:p>
        </w:tc>
      </w:tr>
      <w:tr w:rsidR="00CB77B6" w:rsidRPr="00681861" w14:paraId="415778CF" w14:textId="77777777" w:rsidTr="00062E0F">
        <w:tc>
          <w:tcPr>
            <w:tcW w:w="1696" w:type="dxa"/>
          </w:tcPr>
          <w:p w14:paraId="3CC3D62B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Relationship: </w:t>
            </w:r>
          </w:p>
        </w:tc>
        <w:tc>
          <w:tcPr>
            <w:tcW w:w="7320" w:type="dxa"/>
          </w:tcPr>
          <w:p w14:paraId="3FFBFE4C" w14:textId="77777777" w:rsidR="00CB77B6" w:rsidRPr="00681861" w:rsidRDefault="00CB77B6" w:rsidP="00062E0F">
            <w:pPr>
              <w:spacing w:before="120" w:after="120"/>
            </w:pPr>
          </w:p>
        </w:tc>
      </w:tr>
      <w:tr w:rsidR="00CB77B6" w:rsidRPr="00681861" w14:paraId="6309280D" w14:textId="77777777" w:rsidTr="00062E0F">
        <w:tc>
          <w:tcPr>
            <w:tcW w:w="1696" w:type="dxa"/>
          </w:tcPr>
          <w:p w14:paraId="53C276D0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Email: </w:t>
            </w:r>
          </w:p>
        </w:tc>
        <w:tc>
          <w:tcPr>
            <w:tcW w:w="7320" w:type="dxa"/>
          </w:tcPr>
          <w:p w14:paraId="6654ECB1" w14:textId="77777777" w:rsidR="00CB77B6" w:rsidRPr="00681861" w:rsidRDefault="00CB77B6" w:rsidP="00062E0F">
            <w:pPr>
              <w:spacing w:before="120" w:after="120"/>
            </w:pPr>
          </w:p>
        </w:tc>
      </w:tr>
      <w:tr w:rsidR="00CB77B6" w:rsidRPr="00681861" w14:paraId="5168B88B" w14:textId="77777777" w:rsidTr="00062E0F">
        <w:tc>
          <w:tcPr>
            <w:tcW w:w="1696" w:type="dxa"/>
          </w:tcPr>
          <w:p w14:paraId="71526E2F" w14:textId="77777777" w:rsidR="00CB77B6" w:rsidRPr="00681861" w:rsidRDefault="00CB77B6" w:rsidP="00062E0F">
            <w:pPr>
              <w:spacing w:before="120" w:after="120"/>
            </w:pPr>
            <w:r w:rsidRPr="00681861">
              <w:t xml:space="preserve">Mobile: </w:t>
            </w:r>
          </w:p>
        </w:tc>
        <w:tc>
          <w:tcPr>
            <w:tcW w:w="7320" w:type="dxa"/>
          </w:tcPr>
          <w:p w14:paraId="0259FDC2" w14:textId="77777777" w:rsidR="00CB77B6" w:rsidRPr="00681861" w:rsidRDefault="00CB77B6" w:rsidP="00062E0F">
            <w:pPr>
              <w:spacing w:before="120" w:after="120"/>
            </w:pPr>
          </w:p>
        </w:tc>
      </w:tr>
    </w:tbl>
    <w:p w14:paraId="4668C347" w14:textId="77777777" w:rsidR="00AE1164" w:rsidRPr="00681861" w:rsidRDefault="00AE1164" w:rsidP="00FA1BA5"/>
    <w:p w14:paraId="776D241B" w14:textId="77777777" w:rsidR="00CA0059" w:rsidRPr="00681861" w:rsidRDefault="00CA0059">
      <w:pPr>
        <w:rPr>
          <w:b/>
          <w:bCs/>
          <w:color w:val="7030A0"/>
          <w:sz w:val="28"/>
          <w:szCs w:val="28"/>
        </w:rPr>
      </w:pPr>
      <w:r w:rsidRPr="00681861">
        <w:rPr>
          <w:b/>
          <w:bCs/>
        </w:rPr>
        <w:br w:type="page"/>
      </w:r>
    </w:p>
    <w:p w14:paraId="35FF36A4" w14:textId="229CE0EA" w:rsidR="00AE1164" w:rsidRPr="00681861" w:rsidRDefault="00CA0059" w:rsidP="00C83066">
      <w:pPr>
        <w:pStyle w:val="Heading3"/>
      </w:pPr>
      <w:r w:rsidRPr="00681861">
        <w:lastRenderedPageBreak/>
        <w:t xml:space="preserve">Personal information </w:t>
      </w:r>
    </w:p>
    <w:tbl>
      <w:tblPr>
        <w:tblpPr w:leftFromText="180" w:rightFromText="180" w:vertAnchor="text" w:tblpY="1"/>
        <w:tblOverlap w:val="never"/>
        <w:tblW w:w="9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5"/>
      </w:tblGrid>
      <w:tr w:rsidR="00541854" w:rsidRPr="00681861" w14:paraId="44BF30FA" w14:textId="400E9195" w:rsidTr="009641BA">
        <w:trPr>
          <w:trHeight w:val="557"/>
        </w:trPr>
        <w:tc>
          <w:tcPr>
            <w:tcW w:w="4565" w:type="dxa"/>
            <w:vAlign w:val="center"/>
          </w:tcPr>
          <w:p w14:paraId="418920E1" w14:textId="77777777" w:rsidR="00541854" w:rsidRPr="00681861" w:rsidRDefault="00541854" w:rsidP="00CA0059">
            <w:pPr>
              <w:pStyle w:val="TableParagraph"/>
              <w:spacing w:before="60" w:after="60"/>
              <w:ind w:left="84"/>
              <w:rPr>
                <w:rFonts w:asciiTheme="minorHAnsi" w:hAnsiTheme="minorHAnsi"/>
                <w:lang w:val="en-GB"/>
              </w:rPr>
            </w:pPr>
            <w:r w:rsidRPr="00681861">
              <w:rPr>
                <w:rFonts w:asciiTheme="minorHAnsi" w:hAnsiTheme="minorHAnsi"/>
                <w:lang w:val="en-GB"/>
              </w:rPr>
              <w:t>Do you hold a current full driving licence?</w:t>
            </w:r>
          </w:p>
        </w:tc>
        <w:tc>
          <w:tcPr>
            <w:tcW w:w="4565" w:type="dxa"/>
          </w:tcPr>
          <w:p w14:paraId="09F3CDB6" w14:textId="77777777" w:rsidR="00541854" w:rsidRPr="00681861" w:rsidRDefault="00541854" w:rsidP="00CA0059">
            <w:pPr>
              <w:pStyle w:val="TableParagraph"/>
              <w:spacing w:before="60" w:after="60"/>
              <w:ind w:left="84"/>
              <w:rPr>
                <w:rFonts w:asciiTheme="minorHAnsi" w:hAnsiTheme="minorHAnsi"/>
                <w:lang w:val="en-GB"/>
              </w:rPr>
            </w:pPr>
          </w:p>
        </w:tc>
      </w:tr>
      <w:tr w:rsidR="00541854" w:rsidRPr="00681861" w14:paraId="66C56EF3" w14:textId="692764A7" w:rsidTr="009641BA">
        <w:trPr>
          <w:trHeight w:val="557"/>
        </w:trPr>
        <w:tc>
          <w:tcPr>
            <w:tcW w:w="4565" w:type="dxa"/>
            <w:vAlign w:val="center"/>
          </w:tcPr>
          <w:p w14:paraId="75C6CD78" w14:textId="77777777" w:rsidR="00541854" w:rsidRPr="00681861" w:rsidRDefault="00541854" w:rsidP="00CA0059">
            <w:pPr>
              <w:pStyle w:val="TableParagraph"/>
              <w:spacing w:before="60" w:after="60"/>
              <w:ind w:left="85"/>
              <w:rPr>
                <w:rFonts w:asciiTheme="minorHAnsi" w:hAnsiTheme="minorHAnsi"/>
                <w:lang w:val="en-GB"/>
              </w:rPr>
            </w:pPr>
            <w:r w:rsidRPr="00681861">
              <w:rPr>
                <w:rFonts w:asciiTheme="minorHAnsi" w:hAnsiTheme="minorHAnsi"/>
                <w:lang w:val="en-GB"/>
              </w:rPr>
              <w:t>Do you have regular use of a vehicle?</w:t>
            </w:r>
          </w:p>
        </w:tc>
        <w:tc>
          <w:tcPr>
            <w:tcW w:w="4565" w:type="dxa"/>
          </w:tcPr>
          <w:p w14:paraId="274D5AF2" w14:textId="77777777" w:rsidR="00541854" w:rsidRPr="00681861" w:rsidRDefault="00541854" w:rsidP="00CA0059">
            <w:pPr>
              <w:pStyle w:val="TableParagraph"/>
              <w:spacing w:before="60" w:after="60"/>
              <w:ind w:left="85"/>
              <w:rPr>
                <w:rFonts w:asciiTheme="minorHAnsi" w:hAnsiTheme="minorHAnsi"/>
                <w:lang w:val="en-GB"/>
              </w:rPr>
            </w:pPr>
          </w:p>
        </w:tc>
      </w:tr>
      <w:tr w:rsidR="00541854" w:rsidRPr="00681861" w14:paraId="17516EAB" w14:textId="66C78A28" w:rsidTr="009641BA">
        <w:trPr>
          <w:trHeight w:val="841"/>
        </w:trPr>
        <w:tc>
          <w:tcPr>
            <w:tcW w:w="4565" w:type="dxa"/>
            <w:vAlign w:val="center"/>
          </w:tcPr>
          <w:p w14:paraId="5C71DDA8" w14:textId="46D0E847" w:rsidR="00541854" w:rsidRPr="00681861" w:rsidRDefault="00541854" w:rsidP="00CA0059">
            <w:pPr>
              <w:pStyle w:val="TableParagraph"/>
              <w:spacing w:before="60" w:after="60"/>
              <w:ind w:left="85" w:right="329"/>
              <w:rPr>
                <w:rFonts w:asciiTheme="minorHAnsi" w:hAnsiTheme="minorHAnsi"/>
                <w:lang w:val="en-GB"/>
              </w:rPr>
            </w:pPr>
            <w:r w:rsidRPr="00681861">
              <w:rPr>
                <w:rFonts w:asciiTheme="minorHAnsi" w:hAnsiTheme="minorHAnsi"/>
                <w:lang w:val="en-GB"/>
              </w:rPr>
              <w:t xml:space="preserve">Are there any restrictions on you taking up employment in the UK? </w:t>
            </w:r>
            <w:r w:rsidRPr="00681861">
              <w:rPr>
                <w:rFonts w:asciiTheme="minorHAnsi" w:hAnsiTheme="minorHAnsi"/>
                <w:lang w:val="en-GB"/>
              </w:rPr>
              <w:br/>
              <w:t xml:space="preserve">(for more information please see: </w:t>
            </w:r>
            <w:hyperlink r:id="rId6" w:history="1">
              <w:r w:rsidRPr="00681861">
                <w:rPr>
                  <w:rStyle w:val="Hyperlink"/>
                  <w:rFonts w:asciiTheme="minorHAnsi" w:hAnsiTheme="minorHAnsi"/>
                  <w:b/>
                  <w:bCs/>
                  <w:lang w:val="en-GB"/>
                </w:rPr>
                <w:t>https://www.gov.uk/prove-right-to-work</w:t>
              </w:r>
            </w:hyperlink>
            <w:r w:rsidRPr="00681861">
              <w:rPr>
                <w:rFonts w:asciiTheme="minorHAnsi" w:hAnsiTheme="minorHAnsi"/>
                <w:lang w:val="en-GB"/>
              </w:rPr>
              <w:t xml:space="preserve">) </w:t>
            </w:r>
          </w:p>
        </w:tc>
        <w:tc>
          <w:tcPr>
            <w:tcW w:w="4565" w:type="dxa"/>
          </w:tcPr>
          <w:p w14:paraId="100C0F21" w14:textId="77777777" w:rsidR="00541854" w:rsidRPr="00681861" w:rsidRDefault="00541854" w:rsidP="00CA0059">
            <w:pPr>
              <w:pStyle w:val="TableParagraph"/>
              <w:spacing w:before="60" w:after="60"/>
              <w:ind w:left="85" w:right="329"/>
              <w:rPr>
                <w:rFonts w:asciiTheme="minorHAnsi" w:hAnsiTheme="minorHAnsi"/>
                <w:lang w:val="en-GB"/>
              </w:rPr>
            </w:pPr>
          </w:p>
        </w:tc>
      </w:tr>
      <w:tr w:rsidR="00541854" w:rsidRPr="00681861" w14:paraId="5873016A" w14:textId="63E31F9F" w:rsidTr="009641BA">
        <w:trPr>
          <w:trHeight w:val="840"/>
        </w:trPr>
        <w:tc>
          <w:tcPr>
            <w:tcW w:w="4565" w:type="dxa"/>
            <w:vAlign w:val="center"/>
          </w:tcPr>
          <w:p w14:paraId="657BC64A" w14:textId="77777777" w:rsidR="00541854" w:rsidRPr="00681861" w:rsidRDefault="00541854" w:rsidP="00CA0059">
            <w:pPr>
              <w:pStyle w:val="TableParagraph"/>
              <w:spacing w:before="60" w:after="60"/>
              <w:ind w:left="85" w:right="871"/>
              <w:rPr>
                <w:rFonts w:asciiTheme="minorHAnsi" w:hAnsiTheme="minorHAnsi"/>
                <w:lang w:val="en-GB"/>
              </w:rPr>
            </w:pPr>
            <w:r w:rsidRPr="00681861">
              <w:rPr>
                <w:rFonts w:asciiTheme="minorHAnsi" w:hAnsiTheme="minorHAnsi"/>
                <w:lang w:val="en-GB"/>
              </w:rPr>
              <w:t>Have you ever been convicted of a criminal offence?</w:t>
            </w:r>
          </w:p>
        </w:tc>
        <w:tc>
          <w:tcPr>
            <w:tcW w:w="4565" w:type="dxa"/>
          </w:tcPr>
          <w:p w14:paraId="1B40F879" w14:textId="77777777" w:rsidR="00541854" w:rsidRPr="00681861" w:rsidRDefault="00541854" w:rsidP="00CA0059">
            <w:pPr>
              <w:pStyle w:val="TableParagraph"/>
              <w:spacing w:before="60" w:after="60"/>
              <w:ind w:left="85" w:right="871"/>
              <w:rPr>
                <w:rFonts w:asciiTheme="minorHAnsi" w:hAnsiTheme="minorHAnsi"/>
                <w:lang w:val="en-GB"/>
              </w:rPr>
            </w:pPr>
          </w:p>
        </w:tc>
      </w:tr>
    </w:tbl>
    <w:p w14:paraId="0860ED9A" w14:textId="77777777" w:rsidR="009641BA" w:rsidRPr="00681861" w:rsidRDefault="009641BA" w:rsidP="009641BA">
      <w:pPr>
        <w:rPr>
          <w:b/>
          <w:bCs/>
        </w:rPr>
      </w:pPr>
    </w:p>
    <w:p w14:paraId="2B4FB9D6" w14:textId="77777777" w:rsidR="00681861" w:rsidRPr="00681861" w:rsidRDefault="009641BA" w:rsidP="00277AB6">
      <w:pPr>
        <w:rPr>
          <w:bCs/>
        </w:rPr>
      </w:pPr>
      <w:r w:rsidRPr="00681861">
        <w:rPr>
          <w:b/>
          <w:bCs/>
        </w:rPr>
        <w:t>Note: This post is subject to a satisfactory DBS check.</w:t>
      </w:r>
      <w:r w:rsidRPr="00681861">
        <w:rPr>
          <w:b/>
          <w:bCs/>
        </w:rPr>
        <w:br/>
      </w:r>
      <w:r w:rsidRPr="00681861">
        <w:rPr>
          <w:bCs/>
        </w:rPr>
        <w:t>If successful in my application, I agree to complete a</w:t>
      </w:r>
      <w:r w:rsidR="00A1309E" w:rsidRPr="00681861">
        <w:rPr>
          <w:bCs/>
        </w:rPr>
        <w:t xml:space="preserve">n Enhanced </w:t>
      </w:r>
      <w:r w:rsidRPr="00681861">
        <w:rPr>
          <w:bCs/>
        </w:rPr>
        <w:t xml:space="preserve"> Disclosure from the Disclosure &amp; Barring Service.</w:t>
      </w:r>
    </w:p>
    <w:p w14:paraId="08BA8EDB" w14:textId="6270FF81" w:rsidR="00681861" w:rsidRPr="00C83066" w:rsidRDefault="00681861" w:rsidP="00C83066">
      <w:pPr>
        <w:pStyle w:val="Heading3"/>
      </w:pPr>
      <w:r w:rsidRPr="00C83066">
        <w:t>Declaration</w:t>
      </w:r>
    </w:p>
    <w:p w14:paraId="71B538B9" w14:textId="2C991B56" w:rsidR="00277AB6" w:rsidRPr="00681861" w:rsidRDefault="00277AB6" w:rsidP="00277AB6">
      <w:r w:rsidRPr="00681861">
        <w:rPr>
          <w:bCs/>
        </w:rPr>
        <w:t>I confirm that, to the best of my knowledge, the information given on this form is correct. I understand that false information could lead to dismissal. I consent to the data processing of the information I have given on this form as defined under the Data Protection Act 1998 for the purposes of employment with Beccles Baptist Church.</w:t>
      </w:r>
    </w:p>
    <w:p w14:paraId="504E1694" w14:textId="77777777" w:rsidR="00277AB6" w:rsidRPr="00681861" w:rsidRDefault="00277AB6" w:rsidP="00277AB6">
      <w:pPr>
        <w:rPr>
          <w:bCs/>
        </w:rPr>
      </w:pPr>
    </w:p>
    <w:p w14:paraId="5EC511E4" w14:textId="77777777" w:rsidR="00277AB6" w:rsidRPr="00681861" w:rsidRDefault="00277AB6" w:rsidP="00277AB6">
      <w:pPr>
        <w:rPr>
          <w:b/>
          <w:bCs/>
        </w:rPr>
      </w:pPr>
      <w:bookmarkStart w:id="0" w:name="Signed:"/>
      <w:bookmarkEnd w:id="0"/>
      <w:r w:rsidRPr="00681861">
        <w:rPr>
          <w:b/>
          <w:bCs/>
        </w:rPr>
        <w:t>Signed:</w:t>
      </w:r>
      <w:bookmarkStart w:id="1" w:name="Date:"/>
      <w:bookmarkEnd w:id="1"/>
      <w:r w:rsidRPr="00681861">
        <w:rPr>
          <w:b/>
          <w:bCs/>
        </w:rPr>
        <w:t xml:space="preserve">  </w:t>
      </w:r>
    </w:p>
    <w:p w14:paraId="494C47C5" w14:textId="77777777" w:rsidR="00277AB6" w:rsidRPr="00681861" w:rsidRDefault="00277AB6" w:rsidP="00277AB6">
      <w:pPr>
        <w:rPr>
          <w:bCs/>
        </w:rPr>
      </w:pPr>
    </w:p>
    <w:p w14:paraId="0E6A38A5" w14:textId="77777777" w:rsidR="00277AB6" w:rsidRPr="00681861" w:rsidRDefault="00277AB6" w:rsidP="00277AB6">
      <w:pPr>
        <w:rPr>
          <w:b/>
          <w:bCs/>
        </w:rPr>
      </w:pPr>
      <w:r w:rsidRPr="00681861">
        <w:rPr>
          <w:b/>
          <w:bCs/>
        </w:rPr>
        <w:t xml:space="preserve">Date:  </w:t>
      </w:r>
    </w:p>
    <w:p w14:paraId="1C0BD0E2" w14:textId="77777777" w:rsidR="00277AB6" w:rsidRPr="00681861" w:rsidRDefault="00277AB6" w:rsidP="00277AB6">
      <w:pPr>
        <w:rPr>
          <w:bCs/>
        </w:rPr>
      </w:pPr>
      <w:bookmarkStart w:id="2" w:name="9.__REFERENCES"/>
      <w:bookmarkEnd w:id="2"/>
    </w:p>
    <w:p w14:paraId="7E05A089" w14:textId="77777777" w:rsidR="00CA0203" w:rsidRPr="00681861" w:rsidRDefault="00CA0203" w:rsidP="00277AB6">
      <w:pPr>
        <w:rPr>
          <w:bCs/>
        </w:rPr>
      </w:pPr>
    </w:p>
    <w:p w14:paraId="129EEA1B" w14:textId="55136B29" w:rsidR="00A07C8E" w:rsidRPr="00681861" w:rsidRDefault="00A07C8E" w:rsidP="00C83066">
      <w:pPr>
        <w:pStyle w:val="Heading3"/>
      </w:pPr>
      <w:r w:rsidRPr="00681861">
        <w:t xml:space="preserve">Proposed Timeline for application process </w:t>
      </w:r>
    </w:p>
    <w:p w14:paraId="74063F94" w14:textId="03D04BF8" w:rsidR="00A07C8E" w:rsidRPr="00681861" w:rsidRDefault="00DE47F0" w:rsidP="00CA0203">
      <w:pPr>
        <w:pStyle w:val="ListParagraph"/>
        <w:numPr>
          <w:ilvl w:val="0"/>
          <w:numId w:val="2"/>
        </w:num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  <w:r w:rsidRPr="00681861">
        <w:rPr>
          <w:b/>
          <w:bCs/>
        </w:rPr>
        <w:t>Friday 10 July</w:t>
      </w:r>
      <w:r>
        <w:rPr>
          <w:b/>
          <w:bCs/>
        </w:rPr>
        <w:t>:</w:t>
      </w:r>
      <w:r w:rsidRPr="00681861">
        <w:t xml:space="preserve"> </w:t>
      </w:r>
      <w:r w:rsidR="00A07C8E" w:rsidRPr="00681861">
        <w:t>Role advertised on Beccles Baptist Church and FIEC websites</w:t>
      </w:r>
      <w:r>
        <w:t>.</w:t>
      </w:r>
      <w:r w:rsidR="00A07C8E" w:rsidRPr="00681861">
        <w:t xml:space="preserve"> </w:t>
      </w:r>
    </w:p>
    <w:p w14:paraId="2EC1F698" w14:textId="0FEFF680" w:rsidR="00A07C8E" w:rsidRPr="00681861" w:rsidRDefault="00DE47F0" w:rsidP="00CA0203">
      <w:pPr>
        <w:pStyle w:val="ListParagraph"/>
        <w:numPr>
          <w:ilvl w:val="0"/>
          <w:numId w:val="2"/>
        </w:num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  <w:r w:rsidRPr="00681861">
        <w:rPr>
          <w:b/>
          <w:bCs/>
        </w:rPr>
        <w:t>Friday 4 September</w:t>
      </w:r>
      <w:r>
        <w:rPr>
          <w:b/>
          <w:bCs/>
        </w:rPr>
        <w:t>:</w:t>
      </w:r>
      <w:r w:rsidRPr="00681861">
        <w:t xml:space="preserve"> </w:t>
      </w:r>
      <w:r w:rsidR="00A07C8E" w:rsidRPr="00681861">
        <w:t>Application deadline</w:t>
      </w:r>
      <w:r>
        <w:t>.</w:t>
      </w:r>
    </w:p>
    <w:p w14:paraId="621DF95D" w14:textId="5A957020" w:rsidR="00A07C8E" w:rsidRPr="00681861" w:rsidRDefault="00DE47F0" w:rsidP="00CA0203">
      <w:pPr>
        <w:pStyle w:val="ListParagraph"/>
        <w:numPr>
          <w:ilvl w:val="0"/>
          <w:numId w:val="2"/>
        </w:num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  <w:r w:rsidRPr="00681861">
        <w:rPr>
          <w:b/>
          <w:bCs/>
        </w:rPr>
        <w:t>Friday 11 September</w:t>
      </w:r>
      <w:r>
        <w:rPr>
          <w:b/>
          <w:bCs/>
        </w:rPr>
        <w:t>:</w:t>
      </w:r>
      <w:r w:rsidRPr="00681861">
        <w:t xml:space="preserve"> </w:t>
      </w:r>
      <w:r w:rsidR="00A07C8E" w:rsidRPr="00681861">
        <w:t>Shortlist of candidates drafted and successful candidates invited for interview</w:t>
      </w:r>
      <w:r>
        <w:t xml:space="preserve">. </w:t>
      </w:r>
      <w:r w:rsidR="00A07C8E" w:rsidRPr="00681861">
        <w:rPr>
          <w:b/>
          <w:bCs/>
        </w:rPr>
        <w:t xml:space="preserve"> </w:t>
      </w:r>
      <w:r w:rsidR="00A07C8E" w:rsidRPr="00681861">
        <w:rPr>
          <w:b/>
          <w:bCs/>
        </w:rPr>
        <w:tab/>
      </w:r>
      <w:r w:rsidR="00A07C8E" w:rsidRPr="00681861">
        <w:rPr>
          <w:b/>
          <w:bCs/>
        </w:rPr>
        <w:tab/>
      </w:r>
      <w:r w:rsidR="00A07C8E" w:rsidRPr="00681861">
        <w:rPr>
          <w:b/>
          <w:bCs/>
        </w:rPr>
        <w:tab/>
      </w:r>
      <w:r w:rsidR="00A07C8E" w:rsidRPr="00681861">
        <w:rPr>
          <w:b/>
          <w:bCs/>
        </w:rPr>
        <w:tab/>
      </w:r>
      <w:r w:rsidR="00A07C8E" w:rsidRPr="00681861">
        <w:rPr>
          <w:b/>
          <w:bCs/>
        </w:rPr>
        <w:tab/>
      </w:r>
      <w:r w:rsidR="00A07C8E" w:rsidRPr="00681861">
        <w:rPr>
          <w:b/>
          <w:bCs/>
        </w:rPr>
        <w:tab/>
      </w:r>
      <w:r w:rsidR="00A07C8E" w:rsidRPr="00681861">
        <w:rPr>
          <w:b/>
          <w:bCs/>
        </w:rPr>
        <w:tab/>
      </w:r>
      <w:r w:rsidR="00A07C8E" w:rsidRPr="00681861">
        <w:rPr>
          <w:b/>
          <w:bCs/>
        </w:rPr>
        <w:tab/>
      </w:r>
      <w:r w:rsidR="00A07C8E" w:rsidRPr="00681861">
        <w:t xml:space="preserve"> </w:t>
      </w:r>
    </w:p>
    <w:p w14:paraId="32F43DF3" w14:textId="424886AC" w:rsidR="00A07C8E" w:rsidRPr="00681861" w:rsidRDefault="00DE47F0" w:rsidP="00CA0203">
      <w:pPr>
        <w:pStyle w:val="ListParagraph"/>
        <w:numPr>
          <w:ilvl w:val="0"/>
          <w:numId w:val="2"/>
        </w:num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  <w:r w:rsidRPr="00681861">
        <w:rPr>
          <w:b/>
          <w:bCs/>
        </w:rPr>
        <w:t>Friday 25 September</w:t>
      </w:r>
      <w:r>
        <w:rPr>
          <w:b/>
          <w:bCs/>
        </w:rPr>
        <w:t>:</w:t>
      </w:r>
      <w:r w:rsidRPr="00681861">
        <w:t xml:space="preserve"> </w:t>
      </w:r>
      <w:r w:rsidR="00A07C8E" w:rsidRPr="00681861">
        <w:t>Interview(s)</w:t>
      </w:r>
      <w:r>
        <w:t>.</w:t>
      </w:r>
    </w:p>
    <w:p w14:paraId="5EF972F6" w14:textId="421CA8EC" w:rsidR="00A07C8E" w:rsidRPr="00681861" w:rsidRDefault="00DE47F0" w:rsidP="00CA0203">
      <w:pPr>
        <w:pStyle w:val="ListParagraph"/>
        <w:numPr>
          <w:ilvl w:val="0"/>
          <w:numId w:val="2"/>
        </w:num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</w:pPr>
      <w:r w:rsidRPr="00681861">
        <w:rPr>
          <w:b/>
          <w:bCs/>
        </w:rPr>
        <w:t>Friday 2 October</w:t>
      </w:r>
      <w:r>
        <w:rPr>
          <w:b/>
          <w:bCs/>
        </w:rPr>
        <w:t xml:space="preserve">: </w:t>
      </w:r>
      <w:r w:rsidR="00A07C8E" w:rsidRPr="00681861">
        <w:t>Interview (</w:t>
      </w:r>
      <w:r w:rsidR="009D656E" w:rsidRPr="00681861">
        <w:t>second round,</w:t>
      </w:r>
      <w:r w:rsidR="00A07C8E" w:rsidRPr="00681861">
        <w:t xml:space="preserve"> if needed)</w:t>
      </w:r>
      <w:r>
        <w:t>.</w:t>
      </w:r>
    </w:p>
    <w:p w14:paraId="22BC1F7C" w14:textId="00823B9C" w:rsidR="00A07C8E" w:rsidRPr="00681861" w:rsidRDefault="00DE47F0" w:rsidP="00CA0203">
      <w:pPr>
        <w:pStyle w:val="ListParagraph"/>
        <w:numPr>
          <w:ilvl w:val="0"/>
          <w:numId w:val="2"/>
        </w:numPr>
        <w:pBdr>
          <w:top w:val="single" w:sz="8" w:space="1" w:color="7030A0"/>
          <w:left w:val="single" w:sz="8" w:space="4" w:color="7030A0"/>
          <w:bottom w:val="single" w:sz="8" w:space="1" w:color="7030A0"/>
          <w:right w:val="single" w:sz="8" w:space="4" w:color="7030A0"/>
        </w:pBdr>
        <w:tabs>
          <w:tab w:val="left" w:pos="709"/>
        </w:tabs>
      </w:pPr>
      <w:r>
        <w:t>Role beings</w:t>
      </w:r>
      <w:r w:rsidR="00A07C8E" w:rsidRPr="00681861">
        <w:t xml:space="preserve">: </w:t>
      </w:r>
      <w:r w:rsidR="00A07C8E" w:rsidRPr="00681861">
        <w:tab/>
      </w:r>
      <w:r>
        <w:br/>
      </w:r>
      <w:r w:rsidR="00A07C8E" w:rsidRPr="00681861">
        <w:rPr>
          <w:i/>
          <w:iCs/>
          <w:u w:val="single"/>
        </w:rPr>
        <w:t>Ideal</w:t>
      </w:r>
      <w:r w:rsidR="00A07C8E" w:rsidRPr="00681861">
        <w:t xml:space="preserve">: </w:t>
      </w:r>
      <w:r w:rsidR="00A07C8E" w:rsidRPr="00681861">
        <w:rPr>
          <w:b/>
          <w:bCs/>
        </w:rPr>
        <w:t>Tuesday 2 November</w:t>
      </w:r>
      <w:r w:rsidR="00A07C8E" w:rsidRPr="00681861">
        <w:t xml:space="preserve"> (if 1-month notice period need</w:t>
      </w:r>
      <w:r w:rsidR="00897961" w:rsidRPr="00681861">
        <w:t>ed</w:t>
      </w:r>
      <w:r w:rsidR="00A07C8E" w:rsidRPr="00681861">
        <w:t xml:space="preserve">) </w:t>
      </w:r>
      <w:r w:rsidR="00A07C8E" w:rsidRPr="00681861">
        <w:br/>
      </w:r>
      <w:r w:rsidR="00A07C8E" w:rsidRPr="00681861">
        <w:rPr>
          <w:i/>
          <w:iCs/>
          <w:u w:val="single"/>
        </w:rPr>
        <w:t>Latest</w:t>
      </w:r>
      <w:r w:rsidR="00A07C8E" w:rsidRPr="00681861">
        <w:t xml:space="preserve">: </w:t>
      </w:r>
      <w:r w:rsidR="00A07C8E" w:rsidRPr="00681861">
        <w:rPr>
          <w:b/>
          <w:bCs/>
        </w:rPr>
        <w:t>Tuesday 1 December</w:t>
      </w:r>
      <w:r w:rsidR="00A07C8E" w:rsidRPr="00681861">
        <w:t xml:space="preserve"> (if 2-month notice period needed)</w:t>
      </w:r>
    </w:p>
    <w:p w14:paraId="105DCB31" w14:textId="77777777" w:rsidR="00CA0059" w:rsidRPr="00CA0059" w:rsidRDefault="00CA0059" w:rsidP="00CA0059"/>
    <w:sectPr w:rsidR="00CA0059" w:rsidRPr="00CA0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FD7"/>
    <w:multiLevelType w:val="hybridMultilevel"/>
    <w:tmpl w:val="BA74A7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83DDE"/>
    <w:multiLevelType w:val="hybridMultilevel"/>
    <w:tmpl w:val="F7E2386A"/>
    <w:lvl w:ilvl="0" w:tplc="2D8CCD4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6756219">
    <w:abstractNumId w:val="0"/>
  </w:num>
  <w:num w:numId="2" w16cid:durableId="65958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4A"/>
    <w:rsid w:val="00027B44"/>
    <w:rsid w:val="00083E8E"/>
    <w:rsid w:val="000C080D"/>
    <w:rsid w:val="00164E4A"/>
    <w:rsid w:val="001A215F"/>
    <w:rsid w:val="001D623F"/>
    <w:rsid w:val="00246EC7"/>
    <w:rsid w:val="00277AB6"/>
    <w:rsid w:val="002D5095"/>
    <w:rsid w:val="00331699"/>
    <w:rsid w:val="003369EF"/>
    <w:rsid w:val="00400D80"/>
    <w:rsid w:val="0040132E"/>
    <w:rsid w:val="00403043"/>
    <w:rsid w:val="0045337A"/>
    <w:rsid w:val="004555BA"/>
    <w:rsid w:val="004C262D"/>
    <w:rsid w:val="004E65E4"/>
    <w:rsid w:val="005033B0"/>
    <w:rsid w:val="00541854"/>
    <w:rsid w:val="00592557"/>
    <w:rsid w:val="005A0D89"/>
    <w:rsid w:val="005D2B40"/>
    <w:rsid w:val="006149C8"/>
    <w:rsid w:val="00640C9F"/>
    <w:rsid w:val="00662412"/>
    <w:rsid w:val="00681861"/>
    <w:rsid w:val="006943FE"/>
    <w:rsid w:val="006A485A"/>
    <w:rsid w:val="00726C46"/>
    <w:rsid w:val="00733167"/>
    <w:rsid w:val="00737CE3"/>
    <w:rsid w:val="007E79DA"/>
    <w:rsid w:val="00881C40"/>
    <w:rsid w:val="00897961"/>
    <w:rsid w:val="008A5094"/>
    <w:rsid w:val="009641BA"/>
    <w:rsid w:val="00976E3E"/>
    <w:rsid w:val="009C5E23"/>
    <w:rsid w:val="009D656E"/>
    <w:rsid w:val="00A07C8E"/>
    <w:rsid w:val="00A1309E"/>
    <w:rsid w:val="00A15E82"/>
    <w:rsid w:val="00A66DE0"/>
    <w:rsid w:val="00AA3581"/>
    <w:rsid w:val="00AE1164"/>
    <w:rsid w:val="00B40462"/>
    <w:rsid w:val="00B557C9"/>
    <w:rsid w:val="00B6634F"/>
    <w:rsid w:val="00B86C11"/>
    <w:rsid w:val="00C104E3"/>
    <w:rsid w:val="00C36690"/>
    <w:rsid w:val="00C70432"/>
    <w:rsid w:val="00C83066"/>
    <w:rsid w:val="00CA0059"/>
    <w:rsid w:val="00CA0203"/>
    <w:rsid w:val="00CB2E45"/>
    <w:rsid w:val="00CB6F37"/>
    <w:rsid w:val="00CB77B6"/>
    <w:rsid w:val="00CC178C"/>
    <w:rsid w:val="00CC20DE"/>
    <w:rsid w:val="00CE0C47"/>
    <w:rsid w:val="00D37201"/>
    <w:rsid w:val="00D52738"/>
    <w:rsid w:val="00D5763B"/>
    <w:rsid w:val="00D6716A"/>
    <w:rsid w:val="00DC6B9E"/>
    <w:rsid w:val="00DD5987"/>
    <w:rsid w:val="00DE47F0"/>
    <w:rsid w:val="00E14DD2"/>
    <w:rsid w:val="00E45FE3"/>
    <w:rsid w:val="00E656CA"/>
    <w:rsid w:val="00E80964"/>
    <w:rsid w:val="00EF2DEC"/>
    <w:rsid w:val="00F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73DB"/>
  <w15:chartTrackingRefBased/>
  <w15:docId w15:val="{3229EE7F-BB6F-435C-B1F6-91388DC7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066"/>
    <w:pPr>
      <w:spacing w:before="360" w:after="120"/>
      <w:outlineLvl w:val="2"/>
    </w:pPr>
    <w:rPr>
      <w:b/>
      <w:bCs/>
      <w:color w:val="7030A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3066"/>
    <w:rPr>
      <w:b/>
      <w:bCs/>
      <w:color w:val="7030A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E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A005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A00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0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4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prove-right-to-wor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Fenning</dc:creator>
  <cp:keywords/>
  <dc:description/>
  <cp:lastModifiedBy>Tom Fenning</cp:lastModifiedBy>
  <cp:revision>2</cp:revision>
  <dcterms:created xsi:type="dcterms:W3CDTF">2026-07-10T23:14:00Z</dcterms:created>
  <dcterms:modified xsi:type="dcterms:W3CDTF">2026-07-10T23:14:00Z</dcterms:modified>
</cp:coreProperties>
</file>